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55" w:rsidRDefault="009D6D3C">
      <w:pPr>
        <w:jc w:val="center"/>
        <w:rPr>
          <w:rFonts w:ascii="Times New Roman" w:eastAsia="黑体" w:hAnsi="Times New Roman" w:cs="Times New Roman"/>
          <w:sz w:val="28"/>
        </w:rPr>
      </w:pPr>
      <w:bookmarkStart w:id="0" w:name="_Toc44104305"/>
      <w:bookmarkStart w:id="1" w:name="_GoBack"/>
      <w:bookmarkEnd w:id="1"/>
      <w:r>
        <w:rPr>
          <w:rFonts w:ascii="Times New Roman" w:eastAsia="黑体" w:hAnsi="Times New Roman" w:cs="Times New Roman" w:hint="eastAsia"/>
          <w:sz w:val="28"/>
        </w:rPr>
        <w:t>疫情防控</w:t>
      </w:r>
      <w:r>
        <w:rPr>
          <w:rFonts w:ascii="Times New Roman" w:eastAsia="黑体" w:hAnsi="Times New Roman" w:cs="Times New Roman"/>
          <w:sz w:val="28"/>
        </w:rPr>
        <w:t>承诺书</w:t>
      </w:r>
      <w:bookmarkEnd w:id="0"/>
    </w:p>
    <w:p w:rsidR="00B94255" w:rsidRDefault="00B94255">
      <w:pPr>
        <w:jc w:val="center"/>
        <w:rPr>
          <w:rFonts w:ascii="Times New Roman" w:eastAsia="黑体" w:hAnsi="Times New Roman" w:cs="Times New Roman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 w:rsidR="00B94255">
        <w:trPr>
          <w:trHeight w:val="851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家庭住址</w:t>
            </w:r>
          </w:p>
        </w:tc>
        <w:tc>
          <w:tcPr>
            <w:tcW w:w="7371" w:type="dxa"/>
            <w:gridSpan w:val="7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 w:val="restart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本人考前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 w:bidi="ar"/>
              </w:rPr>
              <w:t>14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天内是否在国内疫情中高风险地区或国（境）外旅居。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本人考前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 w:bidi="ar"/>
              </w:rPr>
              <w:t>14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天内是否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/>
          </w:tcPr>
          <w:p w:rsidR="00B94255" w:rsidRDefault="00B94255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/>
          </w:tcPr>
          <w:p w:rsidR="00B94255" w:rsidRDefault="00B94255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本人是否在考前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 w:bidi="ar"/>
              </w:rPr>
              <w:t>14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天内自行进行体温和健康检测，并且体温和健康状况正常。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3920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</w:tcPr>
          <w:p w:rsidR="00B94255" w:rsidRDefault="00B94255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9D6D3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测试期间严格遵守考场纪律，服从现场工作人员管理及疫情防控工作安排。</w:t>
            </w:r>
          </w:p>
          <w:p w:rsidR="00B94255" w:rsidRDefault="00B94255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B94255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9D6D3C">
            <w:pPr>
              <w:spacing w:line="440" w:lineRule="exact"/>
              <w:ind w:firstLineChars="200" w:firstLine="56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B94255" w:rsidRDefault="00B94255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9D6D3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</w:tc>
      </w:tr>
    </w:tbl>
    <w:p w:rsidR="00B94255" w:rsidRDefault="00B94255">
      <w:pPr>
        <w:widowControl/>
        <w:jc w:val="left"/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bidi="ar"/>
        </w:rPr>
      </w:pPr>
    </w:p>
    <w:p w:rsidR="00B94255" w:rsidRDefault="009D6D3C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bidi="ar"/>
        </w:rPr>
        <w:t>本表在报到当天进场时交给报到工作处工作人员。</w:t>
      </w:r>
    </w:p>
    <w:p w:rsidR="00B94255" w:rsidRDefault="00B94255">
      <w:pPr>
        <w:rPr>
          <w:rFonts w:ascii="Times New Roman" w:hAnsi="Times New Roman" w:cs="Times New Roman"/>
        </w:rPr>
      </w:pPr>
    </w:p>
    <w:sectPr w:rsidR="00B94255"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AB"/>
    <w:rsid w:val="000C7FAB"/>
    <w:rsid w:val="0012436A"/>
    <w:rsid w:val="00167871"/>
    <w:rsid w:val="003168D4"/>
    <w:rsid w:val="00395E8E"/>
    <w:rsid w:val="003D58B3"/>
    <w:rsid w:val="004274EF"/>
    <w:rsid w:val="0044690B"/>
    <w:rsid w:val="004C38E5"/>
    <w:rsid w:val="00563986"/>
    <w:rsid w:val="00767649"/>
    <w:rsid w:val="007F5204"/>
    <w:rsid w:val="00877780"/>
    <w:rsid w:val="009A2700"/>
    <w:rsid w:val="009D6D3C"/>
    <w:rsid w:val="00B2570C"/>
    <w:rsid w:val="00B33D6B"/>
    <w:rsid w:val="00B60FAB"/>
    <w:rsid w:val="00B94255"/>
    <w:rsid w:val="00CC11C5"/>
    <w:rsid w:val="00E542D9"/>
    <w:rsid w:val="00EE005B"/>
    <w:rsid w:val="00FC2B4A"/>
    <w:rsid w:val="17FB70CC"/>
    <w:rsid w:val="7A2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DF850E-EF5B-47BD-BBD7-8FD95172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黑体"/>
      <w:b/>
      <w:bCs/>
      <w:kern w:val="44"/>
      <w:sz w:val="30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qincj</dc:creator>
  <cp:lastModifiedBy>qincj</cp:lastModifiedBy>
  <cp:revision>4</cp:revision>
  <cp:lastPrinted>2020-06-29T01:14:00Z</cp:lastPrinted>
  <dcterms:created xsi:type="dcterms:W3CDTF">2020-06-29T08:18:00Z</dcterms:created>
  <dcterms:modified xsi:type="dcterms:W3CDTF">2021-01-05T02:54:00Z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